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組別：國中組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班級：國二孝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姓名：吳奇霓</w:t>
      </w:r>
    </w:p>
    <w:p w:rsidR="007605C4" w:rsidRDefault="00F513AB" w:rsidP="00F513AB">
      <w:pPr>
        <w:spacing w:line="400" w:lineRule="exact"/>
        <w:rPr>
          <w:rFonts w:ascii="微軟正黑體" w:eastAsia="微軟正黑體" w:hAnsi="微軟正黑體" w:hint="eastAsia"/>
        </w:rPr>
      </w:pPr>
      <w:r w:rsidRPr="00F513AB">
        <w:rPr>
          <w:rFonts w:ascii="微軟正黑體" w:eastAsia="微軟正黑體" w:hAnsi="微軟正黑體" w:hint="eastAsia"/>
        </w:rPr>
        <w:t>座號：</w:t>
      </w:r>
      <w:r w:rsidRPr="00F513AB">
        <w:rPr>
          <w:rFonts w:ascii="微軟正黑體" w:eastAsia="微軟正黑體" w:hAnsi="微軟正黑體" w:hint="eastAsia"/>
        </w:rPr>
        <w:t>2</w:t>
      </w:r>
    </w:p>
    <w:p w:rsidR="00F513AB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名次：第1名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書名：二十年目睹之怪現狀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出版社：國際少年村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作者：吳趼人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頁數：</w:t>
      </w:r>
      <w:r w:rsidRPr="00F513AB">
        <w:rPr>
          <w:rFonts w:ascii="微軟正黑體" w:eastAsia="微軟正黑體" w:hAnsi="微軟正黑體" w:hint="eastAsia"/>
        </w:rPr>
        <w:t>206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 w:hint="eastAsia"/>
        </w:rPr>
        <w:t>內容簡介：這本書裡有一回叫「觀察送客五體投地，旗人作勢盡相窮形」，這回故事在敘述一個窮旗人吃燒餅，為了掉在桌上的芝麻及面子，用手指沾口水裝寫字，再把芝麻吃掉。連窮旗人都要擺架子，有官的觀察自然也要，他借了一件嶄新的衣袍，卻被他兒子弄出了油團，怕被看出來，只好等到深夜才還，誰知被看出來，要賠償還拿不出來。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/>
        </w:rPr>
        <w:t>心得：雖然說面子很重要，但真的有必要用口水沾</w:t>
      </w:r>
      <w:r w:rsidRPr="00F513AB">
        <w:rPr>
          <w:rFonts w:ascii="微軟正黑體" w:eastAsia="微軟正黑體" w:hAnsi="微軟正黑體"/>
        </w:rPr>
        <w:t>起芝麻吃嗎？雖然不浪費農人辛辛苦苦重出的作物是很棒，但也沒必要裝成在複習古帖、認真無比的樣子吧。雖然簡介沒寫到，但這個旗人還有喝杯茶，用幾片普通茶葉當做高等茶葉，還說這樣很香，可是那看起來就只是白開水，雖然我沒有過這種經驗，但是這面子這麼容易被旁人看出，那可沒了面子，只會成為他人飯後笑柄吧？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/>
        </w:rPr>
        <w:t>我覺得面子這種東西，不必太看重畢竟它不是很容易經營的，是個抽象的東西，而且面子應該是在能力許可範圍內才能負擔的吧！在現代看來就是為了名牌包而借錢的概念，包包又不是非名牌不可，非名牌一樣可以用啊，何必注重名不名牌？雖然這</w:t>
      </w:r>
      <w:r w:rsidRPr="00F513AB">
        <w:rPr>
          <w:rFonts w:ascii="微軟正黑體" w:eastAsia="微軟正黑體" w:hAnsi="微軟正黑體"/>
        </w:rPr>
        <w:t>只是個人想法，我自大的覺得這才是人生在世應有的想法吧？名牌與否，不都是人類決定的？不需名牌來撐場的才叫真面子，靠名牌的面子不過是虛幻影像罷了。</w:t>
      </w:r>
    </w:p>
    <w:p w:rsidR="007605C4" w:rsidRPr="00F513AB" w:rsidRDefault="00F513AB" w:rsidP="00F513AB">
      <w:pPr>
        <w:spacing w:line="400" w:lineRule="exact"/>
        <w:rPr>
          <w:rFonts w:ascii="微軟正黑體" w:eastAsia="微軟正黑體" w:hAnsi="微軟正黑體"/>
        </w:rPr>
      </w:pPr>
      <w:r w:rsidRPr="00F513AB">
        <w:rPr>
          <w:rFonts w:ascii="微軟正黑體" w:eastAsia="微軟正黑體" w:hAnsi="微軟正黑體"/>
        </w:rPr>
        <w:t>面子果然不是什麼重要的事物，那窮旗人的事蹟都被我們書中主角當作笑話看待了，面子真的那麼重要嗎？</w:t>
      </w:r>
    </w:p>
    <w:p w:rsidR="007605C4" w:rsidRDefault="007605C4"/>
    <w:p w:rsidR="007605C4" w:rsidRDefault="007605C4"/>
    <w:p w:rsidR="007605C4" w:rsidRDefault="007605C4"/>
    <w:p w:rsidR="007605C4" w:rsidRDefault="007605C4"/>
    <w:p w:rsidR="007605C4" w:rsidRDefault="007605C4"/>
    <w:p w:rsidR="007605C4" w:rsidRDefault="007605C4">
      <w:bookmarkStart w:id="0" w:name="_GoBack"/>
      <w:bookmarkEnd w:id="0"/>
    </w:p>
    <w:p w:rsidR="007605C4" w:rsidRDefault="007605C4"/>
    <w:p w:rsidR="007605C4" w:rsidRDefault="007605C4"/>
    <w:sectPr w:rsidR="00760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C4"/>
    <w:rsid w:val="007605C4"/>
    <w:rsid w:val="00F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Windows 使用者</cp:lastModifiedBy>
  <cp:revision>4</cp:revision>
  <dcterms:created xsi:type="dcterms:W3CDTF">2018-12-12T16:50:00Z</dcterms:created>
  <dcterms:modified xsi:type="dcterms:W3CDTF">2018-12-20T02:30:00Z</dcterms:modified>
</cp:coreProperties>
</file>